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уведомлений о соответствии построенных </w:t>
      </w:r>
    </w:p>
    <w:p w:rsidR="003D3863" w:rsidRPr="0089580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за период: </w:t>
      </w:r>
      <w:r w:rsidR="00EE68D2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  <w:r w:rsidRPr="00015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 г.</w:t>
      </w: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41"/>
        <w:gridCol w:w="774"/>
        <w:gridCol w:w="2486"/>
        <w:gridCol w:w="992"/>
        <w:gridCol w:w="1285"/>
        <w:gridCol w:w="1071"/>
        <w:gridCol w:w="993"/>
        <w:gridCol w:w="1045"/>
        <w:gridCol w:w="709"/>
      </w:tblGrid>
      <w:tr w:rsidR="003D3863" w:rsidRPr="00987A5B" w:rsidTr="00DC6F6F">
        <w:trPr>
          <w:trHeight w:val="8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№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Наименование объекта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proofErr w:type="spellStart"/>
            <w:r w:rsidRPr="002E7188">
              <w:rPr>
                <w:b/>
              </w:rPr>
              <w:t>Рек-я</w:t>
            </w:r>
            <w:proofErr w:type="spellEnd"/>
            <w:r w:rsidRPr="002E7188">
              <w:rPr>
                <w:b/>
              </w:rPr>
              <w:t xml:space="preserve"> /</w:t>
            </w:r>
            <w:proofErr w:type="spellStart"/>
            <w:r w:rsidRPr="002E7188">
              <w:rPr>
                <w:b/>
              </w:rPr>
              <w:t>стр-во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Номер /Дата выдачи уведомления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площадь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Мат. стен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8019F9" w:rsidP="00DC6F6F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Кол-во</w:t>
            </w:r>
            <w:r w:rsidR="00DC6F6F">
              <w:rPr>
                <w:b/>
              </w:rPr>
              <w:t xml:space="preserve"> </w:t>
            </w:r>
            <w:r w:rsidRPr="002E7188">
              <w:rPr>
                <w:b/>
              </w:rPr>
              <w:t>этажей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8019F9" w:rsidP="002E7188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Кол-во комнат</w:t>
            </w:r>
          </w:p>
        </w:tc>
      </w:tr>
      <w:tr w:rsidR="003D3863" w:rsidRPr="00987A5B" w:rsidTr="00DC6F6F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proofErr w:type="spellStart"/>
            <w:r w:rsidRPr="00987A5B">
              <w:t>п</w:t>
            </w:r>
            <w:proofErr w:type="spellEnd"/>
            <w:r w:rsidRPr="00987A5B">
              <w:t>/</w:t>
            </w:r>
            <w:proofErr w:type="spellStart"/>
            <w:r w:rsidRPr="00987A5B">
              <w:t>п</w:t>
            </w:r>
            <w:proofErr w:type="spellEnd"/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r w:rsidRPr="00987A5B">
              <w:t>(кв.м)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987A5B">
            <w:pPr>
              <w:pStyle w:val="aa"/>
            </w:pPr>
          </w:p>
        </w:tc>
      </w:tr>
      <w:tr w:rsidR="00987A5B" w:rsidRPr="00987A5B" w:rsidTr="00DC6F6F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1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>ул.Баумана, 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>Рек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DC6F6F">
            <w:pPr>
              <w:pStyle w:val="aa"/>
            </w:pPr>
            <w:r>
              <w:t>017-2020 4.03.2020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>124,1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>Сборно-щитовой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 xml:space="preserve">2 (в т.ч. 1 </w:t>
            </w:r>
            <w:proofErr w:type="spellStart"/>
            <w:r>
              <w:t>подз</w:t>
            </w:r>
            <w:proofErr w:type="spellEnd"/>
            <w: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>4</w:t>
            </w:r>
          </w:p>
        </w:tc>
      </w:tr>
      <w:tr w:rsidR="00987A5B" w:rsidRPr="00987A5B" w:rsidTr="00DC6F6F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24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</w:tr>
      <w:tr w:rsidR="00987A5B" w:rsidRPr="00987A5B" w:rsidTr="00DC6F6F">
        <w:trPr>
          <w:trHeight w:val="7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>Ул. Снежная,16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 xml:space="preserve"> </w:t>
            </w:r>
            <w:proofErr w:type="spellStart"/>
            <w:r>
              <w:t>Стр-во</w:t>
            </w:r>
            <w:proofErr w:type="spellEnd"/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Default="00DC6F6F" w:rsidP="00987A5B">
            <w:pPr>
              <w:pStyle w:val="aa"/>
            </w:pPr>
            <w:r>
              <w:t>018-2020</w:t>
            </w:r>
          </w:p>
          <w:p w:rsidR="00DC6F6F" w:rsidRPr="00987A5B" w:rsidRDefault="00DC6F6F" w:rsidP="00987A5B">
            <w:pPr>
              <w:pStyle w:val="aa"/>
            </w:pPr>
            <w:r>
              <w:t>10.03.2020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>80,4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>Мел бет блоки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>3</w:t>
            </w:r>
          </w:p>
        </w:tc>
      </w:tr>
      <w:tr w:rsidR="00987A5B" w:rsidRPr="00987A5B" w:rsidTr="00DC6F6F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3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>Ул. Оптимистов, 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054886">
            <w:pPr>
              <w:pStyle w:val="aa"/>
            </w:pPr>
            <w:r>
              <w:t xml:space="preserve"> </w:t>
            </w:r>
            <w:proofErr w:type="spellStart"/>
            <w:r>
              <w:t>Ст-</w:t>
            </w:r>
            <w:r w:rsidR="00054886">
              <w:t>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Default="00DC6F6F" w:rsidP="00987A5B">
            <w:pPr>
              <w:pStyle w:val="aa"/>
            </w:pPr>
            <w:r>
              <w:t>019-2020</w:t>
            </w:r>
          </w:p>
          <w:p w:rsidR="00DC6F6F" w:rsidRPr="00987A5B" w:rsidRDefault="00DC6F6F" w:rsidP="00987A5B">
            <w:pPr>
              <w:pStyle w:val="aa"/>
            </w:pPr>
            <w:r>
              <w:t>10.03.2020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>225,6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>кирпич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 xml:space="preserve">2 (в т.ч. 1 </w:t>
            </w:r>
            <w:proofErr w:type="spellStart"/>
            <w:r>
              <w:t>подз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DC6F6F" w:rsidP="00987A5B">
            <w:pPr>
              <w:pStyle w:val="aa"/>
            </w:pPr>
            <w:r>
              <w:t>4</w:t>
            </w:r>
          </w:p>
        </w:tc>
      </w:tr>
      <w:tr w:rsidR="00987A5B" w:rsidRPr="00987A5B" w:rsidTr="00DC6F6F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4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054886" w:rsidP="00987A5B">
            <w:pPr>
              <w:pStyle w:val="aa"/>
            </w:pPr>
            <w:r>
              <w:t>Пер Кедровый, 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054886" w:rsidP="00987A5B">
            <w:pPr>
              <w:pStyle w:val="aa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C23" w:rsidRDefault="00054886" w:rsidP="00987A5B">
            <w:pPr>
              <w:pStyle w:val="aa"/>
            </w:pPr>
            <w:r>
              <w:t>020-2020</w:t>
            </w:r>
          </w:p>
          <w:p w:rsidR="00054886" w:rsidRPr="00987A5B" w:rsidRDefault="00054886" w:rsidP="00987A5B">
            <w:pPr>
              <w:pStyle w:val="aa"/>
            </w:pPr>
            <w:r>
              <w:t>10.03.2020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054886" w:rsidP="00987A5B">
            <w:pPr>
              <w:pStyle w:val="aa"/>
            </w:pPr>
            <w:r>
              <w:t>326,9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054886" w:rsidP="00987A5B">
            <w:pPr>
              <w:pStyle w:val="aa"/>
            </w:pPr>
            <w:r>
              <w:t>кирпич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054886" w:rsidP="00987A5B">
            <w:pPr>
              <w:pStyle w:val="aa"/>
            </w:pPr>
            <w:r>
              <w:t xml:space="preserve">3эт (в т.ч 1 </w:t>
            </w:r>
            <w:proofErr w:type="spellStart"/>
            <w:r>
              <w:t>подз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054886" w:rsidP="00987A5B">
            <w:pPr>
              <w:pStyle w:val="aa"/>
            </w:pPr>
            <w:r>
              <w:t>5</w:t>
            </w:r>
          </w:p>
        </w:tc>
      </w:tr>
      <w:tr w:rsidR="00987A5B" w:rsidRPr="00987A5B" w:rsidTr="00DC6F6F">
        <w:trPr>
          <w:trHeight w:val="6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5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75F12" w:rsidP="00987A5B">
            <w:pPr>
              <w:pStyle w:val="aa"/>
            </w:pPr>
            <w:r>
              <w:t>Ул. Лазурная, 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75F12" w:rsidP="00987A5B">
            <w:pPr>
              <w:pStyle w:val="aa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F9" w:rsidRDefault="00475F12" w:rsidP="00987A5B">
            <w:pPr>
              <w:pStyle w:val="aa"/>
            </w:pPr>
            <w:r>
              <w:t>021-2020</w:t>
            </w:r>
          </w:p>
          <w:p w:rsidR="00475F12" w:rsidRPr="00987A5B" w:rsidRDefault="00475F12" w:rsidP="00987A5B">
            <w:pPr>
              <w:pStyle w:val="aa"/>
            </w:pPr>
            <w:r>
              <w:t>12.03.2020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75F12" w:rsidP="00987A5B">
            <w:pPr>
              <w:pStyle w:val="aa"/>
            </w:pPr>
            <w:r>
              <w:t>192,4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75F12" w:rsidP="00987A5B">
            <w:pPr>
              <w:pStyle w:val="aa"/>
            </w:pPr>
            <w:r>
              <w:t>кирпич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75F12" w:rsidP="00987A5B">
            <w:pPr>
              <w:pStyle w:val="aa"/>
            </w:pPr>
            <w:r>
              <w:t>1 с гаражом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75F12" w:rsidP="00987A5B">
            <w:pPr>
              <w:pStyle w:val="aa"/>
            </w:pPr>
            <w:r>
              <w:t>4</w:t>
            </w:r>
          </w:p>
        </w:tc>
      </w:tr>
      <w:tr w:rsidR="00987A5B" w:rsidRPr="00987A5B" w:rsidTr="00DC6F6F">
        <w:trPr>
          <w:trHeight w:val="437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6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75F12" w:rsidP="00987A5B">
            <w:pPr>
              <w:pStyle w:val="aa"/>
            </w:pPr>
            <w:r>
              <w:t>Ул. Октябрьска, 147А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75F12" w:rsidP="00987A5B">
            <w:pPr>
              <w:pStyle w:val="aa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011" w:rsidRDefault="00475F12" w:rsidP="00987A5B">
            <w:pPr>
              <w:pStyle w:val="aa"/>
            </w:pPr>
            <w:r>
              <w:t>022-2020</w:t>
            </w:r>
          </w:p>
          <w:p w:rsidR="00475F12" w:rsidRPr="00987A5B" w:rsidRDefault="00475F12" w:rsidP="00987A5B">
            <w:pPr>
              <w:pStyle w:val="aa"/>
            </w:pPr>
            <w:r>
              <w:t>16.03.2020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75F12" w:rsidP="00987A5B">
            <w:pPr>
              <w:pStyle w:val="aa"/>
            </w:pPr>
            <w:r>
              <w:t>86,9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75F12" w:rsidP="00987A5B">
            <w:pPr>
              <w:pStyle w:val="aa"/>
            </w:pPr>
            <w:r>
              <w:t>бетон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75F12" w:rsidP="00987A5B">
            <w:pPr>
              <w:pStyle w:val="aa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475F12" w:rsidP="00987A5B">
            <w:pPr>
              <w:pStyle w:val="aa"/>
            </w:pPr>
            <w:r>
              <w:t>3</w:t>
            </w:r>
          </w:p>
        </w:tc>
      </w:tr>
      <w:tr w:rsidR="00987A5B" w:rsidRPr="00987A5B" w:rsidTr="00DC6F6F">
        <w:trPr>
          <w:trHeight w:val="1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24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987A5B">
            <w:pPr>
              <w:pStyle w:val="aa"/>
            </w:pPr>
          </w:p>
        </w:tc>
      </w:tr>
      <w:tr w:rsidR="003D3863" w:rsidRPr="00987A5B" w:rsidTr="00DC6F6F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r w:rsidRPr="00987A5B"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45534" w:rsidP="00987A5B">
            <w:pPr>
              <w:pStyle w:val="aa"/>
            </w:pPr>
            <w:r>
              <w:t>Ул.Сиреневая, 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45534" w:rsidP="00987A5B">
            <w:pPr>
              <w:pStyle w:val="aa"/>
            </w:pPr>
            <w:proofErr w:type="spellStart"/>
            <w:r>
              <w:t>Ре-я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Default="00245534" w:rsidP="00987A5B">
            <w:pPr>
              <w:pStyle w:val="aa"/>
            </w:pPr>
            <w:r>
              <w:t>023-2020</w:t>
            </w:r>
          </w:p>
          <w:p w:rsidR="00245534" w:rsidRPr="00987A5B" w:rsidRDefault="00245534" w:rsidP="00987A5B">
            <w:pPr>
              <w:pStyle w:val="aa"/>
            </w:pPr>
            <w:r>
              <w:t>18.03.2020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45534" w:rsidP="00987A5B">
            <w:pPr>
              <w:pStyle w:val="aa"/>
            </w:pPr>
            <w:r>
              <w:t>276,4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45534" w:rsidP="00987A5B">
            <w:pPr>
              <w:pStyle w:val="aa"/>
            </w:pPr>
            <w:r>
              <w:t>дерево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45534" w:rsidP="00987A5B">
            <w:pPr>
              <w:pStyle w:val="aa"/>
            </w:pPr>
            <w:r>
              <w:t xml:space="preserve">2(вт.ч 1 </w:t>
            </w:r>
            <w:proofErr w:type="spellStart"/>
            <w:r>
              <w:t>подз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45534" w:rsidP="00987A5B">
            <w:pPr>
              <w:pStyle w:val="aa"/>
            </w:pPr>
            <w:r>
              <w:t>4</w:t>
            </w:r>
          </w:p>
        </w:tc>
      </w:tr>
      <w:tr w:rsidR="003D3863" w:rsidRPr="00987A5B" w:rsidTr="00DC6F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r w:rsidRPr="00987A5B"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987A5B">
            <w:pPr>
              <w:pStyle w:val="aa"/>
            </w:pPr>
            <w:r w:rsidRPr="00987A5B"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45534" w:rsidP="00987A5B">
            <w:pPr>
              <w:pStyle w:val="aa"/>
            </w:pPr>
            <w:r>
              <w:t>Ул. Тихая,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45534" w:rsidP="00987A5B">
            <w:pPr>
              <w:pStyle w:val="aa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Default="00245534" w:rsidP="00987A5B">
            <w:pPr>
              <w:pStyle w:val="aa"/>
            </w:pPr>
            <w:r>
              <w:t>024-2020</w:t>
            </w:r>
          </w:p>
          <w:p w:rsidR="00245534" w:rsidRPr="00987A5B" w:rsidRDefault="00245534" w:rsidP="00987A5B">
            <w:pPr>
              <w:pStyle w:val="aa"/>
            </w:pPr>
            <w:r>
              <w:t>23.03.2020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45534" w:rsidP="00987A5B">
            <w:pPr>
              <w:pStyle w:val="aa"/>
            </w:pPr>
            <w:r>
              <w:t>233,9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45534" w:rsidP="00987A5B">
            <w:pPr>
              <w:pStyle w:val="aa"/>
            </w:pPr>
            <w:r>
              <w:t>кирпич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45534" w:rsidP="00987A5B">
            <w:pPr>
              <w:pStyle w:val="aa"/>
            </w:pPr>
            <w:r>
              <w:t xml:space="preserve">1 </w:t>
            </w:r>
            <w:proofErr w:type="spellStart"/>
            <w:r>
              <w:t>эт</w:t>
            </w:r>
            <w:proofErr w:type="spellEnd"/>
            <w:r>
              <w:t xml:space="preserve"> с гаражом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245534" w:rsidP="00987A5B">
            <w:pPr>
              <w:pStyle w:val="aa"/>
            </w:pPr>
            <w:r>
              <w:t>4</w:t>
            </w:r>
          </w:p>
        </w:tc>
      </w:tr>
      <w:tr w:rsidR="00864972" w:rsidRPr="00987A5B" w:rsidTr="00DC6F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987A5B">
            <w:pPr>
              <w:pStyle w:val="aa"/>
            </w:pPr>
            <w: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987A5B">
            <w:pPr>
              <w:pStyle w:val="aa"/>
            </w:pPr>
            <w:r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</w:tr>
      <w:tr w:rsidR="00864972" w:rsidRPr="00987A5B" w:rsidTr="00DC6F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987A5B">
            <w:pPr>
              <w:pStyle w:val="aa"/>
            </w:pPr>
            <w: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987A5B">
            <w:pPr>
              <w:pStyle w:val="aa"/>
            </w:pPr>
            <w:r>
              <w:t>ИЖС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F6342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</w:tr>
      <w:tr w:rsidR="00864972" w:rsidRPr="00987A5B" w:rsidTr="00DC6F6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864972" w:rsidP="00987A5B">
            <w:pPr>
              <w:pStyle w:val="aa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864972" w:rsidP="00987A5B">
            <w:pPr>
              <w:pStyle w:val="aa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987A5B">
            <w:pPr>
              <w:pStyle w:val="aa"/>
            </w:pPr>
          </w:p>
        </w:tc>
      </w:tr>
    </w:tbl>
    <w:p w:rsidR="003D3863" w:rsidRPr="009536C2" w:rsidRDefault="003D3863" w:rsidP="003D3863">
      <w:pPr>
        <w:tabs>
          <w:tab w:val="left" w:pos="3181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CD0394" w:rsidRDefault="00CD0394"/>
    <w:sectPr w:rsidR="00CD0394" w:rsidSect="00BC3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50" w:bottom="851" w:left="1701" w:header="426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E7" w:rsidRDefault="00FC13E7" w:rsidP="00BF4643">
      <w:pPr>
        <w:spacing w:after="0" w:line="240" w:lineRule="auto"/>
      </w:pPr>
      <w:r>
        <w:separator/>
      </w:r>
    </w:p>
  </w:endnote>
  <w:endnote w:type="continuationSeparator" w:id="0">
    <w:p w:rsidR="00FC13E7" w:rsidRDefault="00FC13E7" w:rsidP="00B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FC13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3360"/>
    </w:sdtPr>
    <w:sdtContent>
      <w:p w:rsidR="00372E60" w:rsidRDefault="006C7A45">
        <w:pPr>
          <w:pStyle w:val="a6"/>
          <w:jc w:val="center"/>
        </w:pPr>
        <w:r w:rsidRPr="00BC3DC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D3863" w:rsidRPr="00BC3DC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45534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72E60" w:rsidRDefault="00FC13E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FC13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E7" w:rsidRDefault="00FC13E7" w:rsidP="00BF4643">
      <w:pPr>
        <w:spacing w:after="0" w:line="240" w:lineRule="auto"/>
      </w:pPr>
      <w:r>
        <w:separator/>
      </w:r>
    </w:p>
  </w:footnote>
  <w:footnote w:type="continuationSeparator" w:id="0">
    <w:p w:rsidR="00FC13E7" w:rsidRDefault="00FC13E7" w:rsidP="00B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FC13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60" w:rsidRPr="000D7328" w:rsidRDefault="003D3863" w:rsidP="00890356">
    <w:pPr>
      <w:jc w:val="center"/>
      <w:rPr>
        <w:rFonts w:ascii="Times New Roman" w:hAnsi="Times New Roman" w:cs="Times New Roman"/>
        <w:sz w:val="18"/>
        <w:szCs w:val="18"/>
      </w:rPr>
    </w:pPr>
    <w:r w:rsidRPr="000D7328">
      <w:rPr>
        <w:rFonts w:ascii="Times New Roman" w:hAnsi="Times New Roman" w:cs="Times New Roman"/>
        <w:sz w:val="18"/>
        <w:szCs w:val="18"/>
      </w:rPr>
      <w:t xml:space="preserve">Официальный сайт города Черногорска – Городское хозяйство – Градостроительство и архитектура – Документы – </w:t>
    </w:r>
    <w:r>
      <w:rPr>
        <w:rFonts w:ascii="Times New Roman" w:hAnsi="Times New Roman" w:cs="Times New Roman"/>
        <w:sz w:val="18"/>
        <w:szCs w:val="18"/>
      </w:rPr>
      <w:t>Строительство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FC13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863"/>
    <w:rsid w:val="00054886"/>
    <w:rsid w:val="00094F94"/>
    <w:rsid w:val="000A7DE5"/>
    <w:rsid w:val="00245534"/>
    <w:rsid w:val="00273804"/>
    <w:rsid w:val="002A6B52"/>
    <w:rsid w:val="002C5C23"/>
    <w:rsid w:val="002E7188"/>
    <w:rsid w:val="003262AD"/>
    <w:rsid w:val="00373774"/>
    <w:rsid w:val="003D3863"/>
    <w:rsid w:val="0044483A"/>
    <w:rsid w:val="00475F12"/>
    <w:rsid w:val="00550B43"/>
    <w:rsid w:val="00676967"/>
    <w:rsid w:val="006C7A45"/>
    <w:rsid w:val="007C122D"/>
    <w:rsid w:val="008019F9"/>
    <w:rsid w:val="00824BDA"/>
    <w:rsid w:val="008642B0"/>
    <w:rsid w:val="00864972"/>
    <w:rsid w:val="009725BD"/>
    <w:rsid w:val="00987A5B"/>
    <w:rsid w:val="00A67448"/>
    <w:rsid w:val="00AF42B2"/>
    <w:rsid w:val="00BF4643"/>
    <w:rsid w:val="00CD0394"/>
    <w:rsid w:val="00DC6F6F"/>
    <w:rsid w:val="00E12F11"/>
    <w:rsid w:val="00EB0011"/>
    <w:rsid w:val="00EE68D2"/>
    <w:rsid w:val="00EF3E6F"/>
    <w:rsid w:val="00F62426"/>
    <w:rsid w:val="00F63422"/>
    <w:rsid w:val="00F9623E"/>
    <w:rsid w:val="00F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3863"/>
  </w:style>
  <w:style w:type="paragraph" w:styleId="a6">
    <w:name w:val="footer"/>
    <w:basedOn w:val="a"/>
    <w:link w:val="a7"/>
    <w:uiPriority w:val="99"/>
    <w:unhideWhenUsed/>
    <w:rsid w:val="003D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863"/>
  </w:style>
  <w:style w:type="paragraph" w:styleId="a8">
    <w:name w:val="Balloon Text"/>
    <w:basedOn w:val="a"/>
    <w:link w:val="a9"/>
    <w:uiPriority w:val="99"/>
    <w:semiHidden/>
    <w:unhideWhenUsed/>
    <w:rsid w:val="003D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6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7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2020-02-03T04:13:00Z</dcterms:created>
  <dcterms:modified xsi:type="dcterms:W3CDTF">2020-03-24T04:37:00Z</dcterms:modified>
</cp:coreProperties>
</file>